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BF" w:rsidRPr="002E1CBF" w:rsidRDefault="002E1CBF" w:rsidP="002E1CBF">
      <w:pPr>
        <w:jc w:val="center"/>
        <w:rPr>
          <w:rFonts w:ascii="黑体" w:eastAsia="黑体" w:hAnsi="黑体" w:hint="eastAsia"/>
          <w:sz w:val="36"/>
          <w:szCs w:val="36"/>
        </w:rPr>
      </w:pPr>
      <w:r w:rsidRPr="002E1CBF">
        <w:rPr>
          <w:rFonts w:ascii="黑体" w:eastAsia="黑体" w:hAnsi="黑体" w:hint="eastAsia"/>
          <w:sz w:val="36"/>
          <w:szCs w:val="36"/>
        </w:rPr>
        <w:t>技术引进类项目预算情况表</w:t>
      </w:r>
    </w:p>
    <w:p w:rsidR="002E1CBF" w:rsidRDefault="002E1CBF" w:rsidP="002E1CBF">
      <w:pPr>
        <w:rPr>
          <w:rFonts w:hint="eastAsia"/>
        </w:rPr>
      </w:pPr>
    </w:p>
    <w:p w:rsidR="002E1CBF" w:rsidRDefault="002E1CBF" w:rsidP="002E1CBF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</w:t>
      </w:r>
      <w:r>
        <w:rPr>
          <w:rFonts w:hint="eastAsia"/>
        </w:rPr>
        <w:t>单位：万元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1757"/>
        <w:gridCol w:w="900"/>
        <w:gridCol w:w="887"/>
        <w:gridCol w:w="913"/>
        <w:gridCol w:w="788"/>
        <w:gridCol w:w="1192"/>
      </w:tblGrid>
      <w:tr w:rsidR="002E1CBF" w:rsidTr="00937318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申报单位名称</w:t>
            </w:r>
          </w:p>
        </w:tc>
        <w:tc>
          <w:tcPr>
            <w:tcW w:w="6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843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省外合作单位名称</w:t>
            </w:r>
          </w:p>
        </w:tc>
        <w:tc>
          <w:tcPr>
            <w:tcW w:w="6437" w:type="dxa"/>
            <w:gridSpan w:val="6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843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项目计划总投资</w:t>
            </w:r>
          </w:p>
        </w:tc>
        <w:tc>
          <w:tcPr>
            <w:tcW w:w="265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其中：技术引进费</w:t>
            </w:r>
          </w:p>
        </w:tc>
        <w:tc>
          <w:tcPr>
            <w:tcW w:w="1980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1843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技术成果交易额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协议金额</w:t>
            </w: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实际发生额</w:t>
            </w: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交易时间</w:t>
            </w: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1843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总计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43" w:type="dxa"/>
            <w:vAlign w:val="center"/>
          </w:tcPr>
          <w:p w:rsidR="002E1CBF" w:rsidRDefault="002E1CBF" w:rsidP="00937318">
            <w:pPr>
              <w:rPr>
                <w:rFonts w:hint="eastAsia"/>
              </w:rPr>
            </w:pPr>
            <w:r>
              <w:rPr>
                <w:rFonts w:hint="eastAsia"/>
              </w:rPr>
              <w:t>其中：技术转让支出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786"/>
        </w:trPr>
        <w:tc>
          <w:tcPr>
            <w:tcW w:w="1843" w:type="dxa"/>
            <w:vAlign w:val="center"/>
          </w:tcPr>
          <w:p w:rsidR="002E1CBF" w:rsidRDefault="002E1CBF" w:rsidP="00937318">
            <w:pPr>
              <w:ind w:firstLineChars="250" w:firstLine="525"/>
              <w:rPr>
                <w:rFonts w:hint="eastAsia"/>
              </w:rPr>
            </w:pPr>
            <w:r>
              <w:rPr>
                <w:rFonts w:hint="eastAsia"/>
              </w:rPr>
              <w:t>技术入股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843" w:type="dxa"/>
            <w:vAlign w:val="center"/>
          </w:tcPr>
          <w:p w:rsidR="002E1CBF" w:rsidRDefault="002E1CBF" w:rsidP="00937318">
            <w:pPr>
              <w:ind w:firstLineChars="250" w:firstLine="525"/>
              <w:rPr>
                <w:rFonts w:hint="eastAsia"/>
              </w:rPr>
            </w:pPr>
            <w:r>
              <w:rPr>
                <w:rFonts w:hint="eastAsia"/>
              </w:rPr>
              <w:t>技术服务费用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843" w:type="dxa"/>
            <w:vAlign w:val="center"/>
          </w:tcPr>
          <w:p w:rsidR="002E1CBF" w:rsidRDefault="002E1CBF" w:rsidP="00937318">
            <w:pPr>
              <w:ind w:firstLineChars="250" w:firstLine="525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1757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</w:p>
        </w:tc>
      </w:tr>
      <w:tr w:rsidR="002E1CBF" w:rsidTr="00937318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843" w:type="dxa"/>
            <w:vAlign w:val="center"/>
          </w:tcPr>
          <w:p w:rsidR="002E1CBF" w:rsidRDefault="002E1CBF" w:rsidP="009373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是否经技术转移转化机构促成</w:t>
            </w:r>
          </w:p>
        </w:tc>
        <w:tc>
          <w:tcPr>
            <w:tcW w:w="6437" w:type="dxa"/>
            <w:gridSpan w:val="6"/>
            <w:vAlign w:val="center"/>
          </w:tcPr>
          <w:p w:rsidR="002E1CBF" w:rsidRPr="0096179D" w:rsidRDefault="002E1CBF" w:rsidP="00937318"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】是。机构名称：</w:t>
            </w:r>
            <w:r w:rsidRPr="0096179D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            </w:t>
            </w:r>
          </w:p>
          <w:p w:rsidR="002E1CBF" w:rsidRPr="001C61F8" w:rsidRDefault="002E1CBF" w:rsidP="00937318">
            <w:pPr>
              <w:rPr>
                <w:rFonts w:hint="eastAsia"/>
              </w:rPr>
            </w:pPr>
            <w:r w:rsidRPr="001C61F8">
              <w:rPr>
                <w:rFonts w:hint="eastAsia"/>
              </w:rPr>
              <w:t>【</w:t>
            </w:r>
            <w:r w:rsidRPr="001C61F8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】否</w:t>
            </w:r>
            <w:r w:rsidRPr="001C61F8">
              <w:rPr>
                <w:rFonts w:hint="eastAsia"/>
              </w:rPr>
              <w:t>。</w:t>
            </w:r>
          </w:p>
        </w:tc>
      </w:tr>
    </w:tbl>
    <w:p w:rsidR="002E1CBF" w:rsidRPr="000D69ED" w:rsidRDefault="002E1CBF" w:rsidP="002E1CBF">
      <w:pPr>
        <w:rPr>
          <w:rFonts w:hint="eastAsia"/>
        </w:rPr>
      </w:pPr>
    </w:p>
    <w:p w:rsidR="002E1CBF" w:rsidRPr="002E1CBF" w:rsidRDefault="002E1CBF" w:rsidP="00F64620">
      <w:pPr>
        <w:rPr>
          <w:rFonts w:ascii="仿宋_GB2312" w:eastAsia="仿宋_GB2312" w:hAnsi="ˎ̥" w:cs="宋体" w:hint="eastAsia"/>
          <w:kern w:val="0"/>
          <w:sz w:val="32"/>
          <w:szCs w:val="32"/>
        </w:rPr>
      </w:pPr>
    </w:p>
    <w:p w:rsidR="00F17F01" w:rsidRDefault="00F17F01"/>
    <w:sectPr w:rsidR="00F17F01" w:rsidSect="002E1CBF">
      <w:headerReference w:type="default" r:id="rId6"/>
      <w:pgSz w:w="11906" w:h="16838"/>
      <w:pgMar w:top="1440" w:right="1106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30" w:rsidRDefault="00FE3030">
      <w:r>
        <w:separator/>
      </w:r>
    </w:p>
  </w:endnote>
  <w:endnote w:type="continuationSeparator" w:id="0">
    <w:p w:rsidR="00FE3030" w:rsidRDefault="00FE3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30" w:rsidRDefault="00FE3030">
      <w:r>
        <w:separator/>
      </w:r>
    </w:p>
  </w:footnote>
  <w:footnote w:type="continuationSeparator" w:id="0">
    <w:p w:rsidR="00FE3030" w:rsidRDefault="00FE3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70" w:rsidRDefault="00616370" w:rsidP="00F6462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620"/>
    <w:rsid w:val="00011F9A"/>
    <w:rsid w:val="0002726D"/>
    <w:rsid w:val="000275C2"/>
    <w:rsid w:val="00032A80"/>
    <w:rsid w:val="00064FAC"/>
    <w:rsid w:val="000879B6"/>
    <w:rsid w:val="000E7748"/>
    <w:rsid w:val="001014CF"/>
    <w:rsid w:val="00102F77"/>
    <w:rsid w:val="00111B8E"/>
    <w:rsid w:val="001344E7"/>
    <w:rsid w:val="00160A55"/>
    <w:rsid w:val="0016308A"/>
    <w:rsid w:val="0018059C"/>
    <w:rsid w:val="001D5D12"/>
    <w:rsid w:val="00211EAB"/>
    <w:rsid w:val="00216469"/>
    <w:rsid w:val="002428DA"/>
    <w:rsid w:val="00276F7C"/>
    <w:rsid w:val="00283B8C"/>
    <w:rsid w:val="002A1961"/>
    <w:rsid w:val="002D1F89"/>
    <w:rsid w:val="002D5BE0"/>
    <w:rsid w:val="002D70B6"/>
    <w:rsid w:val="002E1CBF"/>
    <w:rsid w:val="003131AA"/>
    <w:rsid w:val="0034436A"/>
    <w:rsid w:val="00363060"/>
    <w:rsid w:val="003750A3"/>
    <w:rsid w:val="0037564F"/>
    <w:rsid w:val="00392694"/>
    <w:rsid w:val="00397E54"/>
    <w:rsid w:val="003F286B"/>
    <w:rsid w:val="0040019C"/>
    <w:rsid w:val="00422E26"/>
    <w:rsid w:val="00426FD0"/>
    <w:rsid w:val="00427979"/>
    <w:rsid w:val="00435890"/>
    <w:rsid w:val="00442F94"/>
    <w:rsid w:val="00474D1B"/>
    <w:rsid w:val="004B1033"/>
    <w:rsid w:val="004E7DC3"/>
    <w:rsid w:val="00512989"/>
    <w:rsid w:val="00513A68"/>
    <w:rsid w:val="00526F79"/>
    <w:rsid w:val="00552AF9"/>
    <w:rsid w:val="005642A5"/>
    <w:rsid w:val="00586A56"/>
    <w:rsid w:val="00586A68"/>
    <w:rsid w:val="005B20FA"/>
    <w:rsid w:val="005B253C"/>
    <w:rsid w:val="005D0B9D"/>
    <w:rsid w:val="005E240F"/>
    <w:rsid w:val="00616370"/>
    <w:rsid w:val="00643626"/>
    <w:rsid w:val="00646674"/>
    <w:rsid w:val="00684F67"/>
    <w:rsid w:val="00694E4E"/>
    <w:rsid w:val="006B7686"/>
    <w:rsid w:val="006D7D14"/>
    <w:rsid w:val="006F0CEA"/>
    <w:rsid w:val="007227B9"/>
    <w:rsid w:val="007436F0"/>
    <w:rsid w:val="00750DA0"/>
    <w:rsid w:val="0078169D"/>
    <w:rsid w:val="0078743A"/>
    <w:rsid w:val="007910E5"/>
    <w:rsid w:val="007A1C8B"/>
    <w:rsid w:val="007B0A5A"/>
    <w:rsid w:val="007F2A5F"/>
    <w:rsid w:val="008463ED"/>
    <w:rsid w:val="008618F2"/>
    <w:rsid w:val="008856E3"/>
    <w:rsid w:val="008C42BC"/>
    <w:rsid w:val="00911A70"/>
    <w:rsid w:val="00937318"/>
    <w:rsid w:val="009421BA"/>
    <w:rsid w:val="00942769"/>
    <w:rsid w:val="00952D99"/>
    <w:rsid w:val="00992E40"/>
    <w:rsid w:val="00996A97"/>
    <w:rsid w:val="009B2202"/>
    <w:rsid w:val="009C1A8B"/>
    <w:rsid w:val="00A04D17"/>
    <w:rsid w:val="00A10B4E"/>
    <w:rsid w:val="00A305FD"/>
    <w:rsid w:val="00A30782"/>
    <w:rsid w:val="00A32605"/>
    <w:rsid w:val="00A37C9E"/>
    <w:rsid w:val="00A71D80"/>
    <w:rsid w:val="00A93B86"/>
    <w:rsid w:val="00AC1A76"/>
    <w:rsid w:val="00B137C5"/>
    <w:rsid w:val="00B13CB8"/>
    <w:rsid w:val="00B179AB"/>
    <w:rsid w:val="00B35CC1"/>
    <w:rsid w:val="00B8211C"/>
    <w:rsid w:val="00BC426E"/>
    <w:rsid w:val="00BF0522"/>
    <w:rsid w:val="00BF1240"/>
    <w:rsid w:val="00C223F7"/>
    <w:rsid w:val="00C26294"/>
    <w:rsid w:val="00C41743"/>
    <w:rsid w:val="00C51136"/>
    <w:rsid w:val="00C55071"/>
    <w:rsid w:val="00C74FB2"/>
    <w:rsid w:val="00CB2ACF"/>
    <w:rsid w:val="00CB4509"/>
    <w:rsid w:val="00CB58C0"/>
    <w:rsid w:val="00CB72F6"/>
    <w:rsid w:val="00CB78AA"/>
    <w:rsid w:val="00CC47FD"/>
    <w:rsid w:val="00CD080E"/>
    <w:rsid w:val="00D0338B"/>
    <w:rsid w:val="00D2079D"/>
    <w:rsid w:val="00DC1F25"/>
    <w:rsid w:val="00DD5B7E"/>
    <w:rsid w:val="00DE1DA3"/>
    <w:rsid w:val="00DF55FB"/>
    <w:rsid w:val="00E37770"/>
    <w:rsid w:val="00E557A5"/>
    <w:rsid w:val="00E55FCF"/>
    <w:rsid w:val="00E854FB"/>
    <w:rsid w:val="00E97A79"/>
    <w:rsid w:val="00EE0ECB"/>
    <w:rsid w:val="00EF7150"/>
    <w:rsid w:val="00F012C4"/>
    <w:rsid w:val="00F17F01"/>
    <w:rsid w:val="00F20D18"/>
    <w:rsid w:val="00F5071C"/>
    <w:rsid w:val="00F54541"/>
    <w:rsid w:val="00F57501"/>
    <w:rsid w:val="00F6201C"/>
    <w:rsid w:val="00F64620"/>
    <w:rsid w:val="00F66686"/>
    <w:rsid w:val="00F73A9F"/>
    <w:rsid w:val="00F86E3B"/>
    <w:rsid w:val="00FD2530"/>
    <w:rsid w:val="00FE3030"/>
    <w:rsid w:val="00FF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62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F64620"/>
    <w:pPr>
      <w:widowControl/>
      <w:spacing w:before="100" w:beforeAutospacing="1" w:after="100" w:afterAutospacing="1" w:line="750" w:lineRule="atLeast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6462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Normal (Web)"/>
    <w:basedOn w:val="a"/>
    <w:rsid w:val="00F646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rsid w:val="00F6462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164</Characters>
  <Application>Microsoft Office Word</Application>
  <DocSecurity>0</DocSecurity>
  <Lines>1</Lines>
  <Paragraphs>1</Paragraphs>
  <ScaleCrop>false</ScaleCrop>
  <Company>Microsoft China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河南省科技开放合作计划申报指南</dc:title>
  <dc:creator>xitongcheng</dc:creator>
  <cp:lastModifiedBy>lenovo1</cp:lastModifiedBy>
  <cp:revision>3</cp:revision>
  <cp:lastPrinted>2016-04-12T07:46:00Z</cp:lastPrinted>
  <dcterms:created xsi:type="dcterms:W3CDTF">2016-04-28T03:45:00Z</dcterms:created>
  <dcterms:modified xsi:type="dcterms:W3CDTF">2016-04-28T03:45:00Z</dcterms:modified>
</cp:coreProperties>
</file>